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C" w:rsidRDefault="00551ABC" w:rsidP="00551ABC">
      <w:pPr>
        <w:widowControl w:val="0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SPW.                      </w:t>
      </w:r>
      <w:r w:rsidR="00C1274F"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551ABC" w:rsidRDefault="00551ABC" w:rsidP="00551ABC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OFERTA</w:t>
      </w:r>
    </w:p>
    <w:p w:rsidR="00551ABC" w:rsidRDefault="00551ABC" w:rsidP="00551ABC">
      <w:pPr>
        <w:ind w:left="7456" w:hanging="1792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Zamawiający:</w:t>
      </w:r>
    </w:p>
    <w:p w:rsidR="00551ABC" w:rsidRDefault="00551ABC" w:rsidP="00551ABC">
      <w:pPr>
        <w:pStyle w:val="Zwykytekst1"/>
        <w:ind w:left="4248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Powiat Wołomiński</w:t>
      </w:r>
    </w:p>
    <w:p w:rsidR="00551ABC" w:rsidRDefault="00551ABC" w:rsidP="00551ABC">
      <w:pPr>
        <w:pStyle w:val="Zwykytekst1"/>
        <w:ind w:left="49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ul. Prądzyńskiego 3</w:t>
      </w:r>
    </w:p>
    <w:p w:rsidR="00551ABC" w:rsidRDefault="00551ABC" w:rsidP="00551ABC">
      <w:pPr>
        <w:pStyle w:val="Zwykytekst1"/>
        <w:ind w:left="4956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05-200 Wołomin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51ABC" w:rsidRDefault="00551ABC" w:rsidP="00551ABC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6428B7" w:rsidRDefault="006428B7" w:rsidP="006428B7">
      <w:pPr>
        <w:pStyle w:val="Nagwek3"/>
        <w:jc w:val="center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u w:val="single"/>
        </w:rPr>
        <w:t>„</w:t>
      </w:r>
      <w:r>
        <w:rPr>
          <w:rFonts w:ascii="Times New Roman" w:hAnsi="Times New Roman"/>
          <w:sz w:val="24"/>
          <w:szCs w:val="24"/>
          <w:u w:val="single"/>
          <w:lang w:val="pl-PL"/>
        </w:rPr>
        <w:t>ułożenie ścieku ulicznego przykrawężnikowego na ul. Mińskiej</w:t>
      </w:r>
      <w:r>
        <w:rPr>
          <w:rFonts w:ascii="Times New Roman" w:hAnsi="Times New Roman"/>
          <w:sz w:val="24"/>
          <w:szCs w:val="24"/>
          <w:u w:val="single"/>
          <w:lang w:val="pl-PL"/>
        </w:rPr>
        <w:br/>
        <w:t xml:space="preserve">w miejscowości Majdan, gmina Wołomin”. </w:t>
      </w:r>
    </w:p>
    <w:p w:rsidR="00551ABC" w:rsidRDefault="00551ABC" w:rsidP="00551ABC">
      <w:pPr>
        <w:autoSpaceDE w:val="0"/>
        <w:rPr>
          <w:bCs/>
        </w:rPr>
      </w:pPr>
    </w:p>
    <w:p w:rsidR="00551ABC" w:rsidRDefault="00551ABC" w:rsidP="00551ABC">
      <w:pPr>
        <w:autoSpaceDE w:val="0"/>
      </w:pPr>
      <w:r>
        <w:rPr>
          <w:bCs/>
        </w:rPr>
        <w:t>My niżej podpisani: ........................................................................................................</w:t>
      </w:r>
      <w:bookmarkStart w:id="0" w:name="_GoBack"/>
      <w:bookmarkEnd w:id="0"/>
      <w:r>
        <w:rPr>
          <w:bCs/>
        </w:rPr>
        <w:t>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t>działający w imieniu i na rzecz</w:t>
      </w:r>
      <w:r>
        <w:rPr>
          <w:b/>
        </w:rPr>
        <w:t xml:space="preserve"> </w:t>
      </w: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(należy podać pełną nazwę Wykonawcy, Adres, NIP, Regon )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tel.: …………….. fax: ……………………. e-mail: ………………………………………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powyższego przedmiotu zamówienia,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16"/>
          <w:szCs w:val="16"/>
        </w:rPr>
      </w:pP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zamówienia wynosi:    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................................................................... PLN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  wartość podatku VAT ...........</w:t>
      </w:r>
      <w:r>
        <w:rPr>
          <w:rFonts w:ascii="Times New Roman" w:hAnsi="Times New Roman"/>
          <w:sz w:val="24"/>
          <w:szCs w:val="24"/>
        </w:rPr>
        <w:tab/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łącznie daje cenę brutto: .............................................. PLN, </w:t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551ABC" w:rsidRDefault="00551ABC" w:rsidP="00551ABC">
      <w:pPr>
        <w:jc w:val="both"/>
        <w:rPr>
          <w:b/>
        </w:rPr>
      </w:pPr>
    </w:p>
    <w:p w:rsidR="00551ABC" w:rsidRDefault="00551ABC" w:rsidP="00551ABC">
      <w:pPr>
        <w:jc w:val="both"/>
        <w:rPr>
          <w:b/>
        </w:rPr>
      </w:pPr>
      <w:r>
        <w:rPr>
          <w:b/>
        </w:rPr>
        <w:t xml:space="preserve">Akceptujemy przedstawione w zapytaniu ofertowym Istotne Warunki Umowy. 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.....................................................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(podpis i pieczątka wykonawcy)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  <w:sz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Załączniki do oferty:</w:t>
      </w: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1) ………………………………………………………………</w:t>
      </w:r>
    </w:p>
    <w:p w:rsidR="00D21925" w:rsidRP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……………………………………………………………</w:t>
      </w:r>
    </w:p>
    <w:sectPr w:rsidR="00D21925" w:rsidRPr="005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A8"/>
    <w:rsid w:val="003210C5"/>
    <w:rsid w:val="003842C4"/>
    <w:rsid w:val="003F5838"/>
    <w:rsid w:val="00551ABC"/>
    <w:rsid w:val="005F12A8"/>
    <w:rsid w:val="006428B7"/>
    <w:rsid w:val="007B5D20"/>
    <w:rsid w:val="008C6D7B"/>
    <w:rsid w:val="00C1274F"/>
    <w:rsid w:val="00E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14</cp:revision>
  <dcterms:created xsi:type="dcterms:W3CDTF">2016-06-27T08:26:00Z</dcterms:created>
  <dcterms:modified xsi:type="dcterms:W3CDTF">2016-07-27T09:00:00Z</dcterms:modified>
</cp:coreProperties>
</file>